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1401"/>
        <w:gridCol w:w="1055"/>
        <w:gridCol w:w="1258"/>
        <w:gridCol w:w="10111"/>
        <w:gridCol w:w="9"/>
      </w:tblGrid>
      <w:tr w:rsidR="003F0950" w:rsidRPr="00F44661" w14:paraId="35C806C6" w14:textId="77777777" w:rsidTr="003F0950">
        <w:tc>
          <w:tcPr>
            <w:tcW w:w="250" w:type="dxa"/>
            <w:tcBorders>
              <w:right w:val="nil"/>
            </w:tcBorders>
            <w:shd w:val="clear" w:color="auto" w:fill="1F497D"/>
          </w:tcPr>
          <w:p w14:paraId="6195C2CB" w14:textId="77777777" w:rsidR="003F0950" w:rsidRPr="008913C9" w:rsidRDefault="003F0950" w:rsidP="00FA3CA3">
            <w:pPr>
              <w:spacing w:before="120"/>
              <w:ind w:left="278"/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</w:tc>
        <w:tc>
          <w:tcPr>
            <w:tcW w:w="13834" w:type="dxa"/>
            <w:gridSpan w:val="5"/>
            <w:tcBorders>
              <w:left w:val="nil"/>
              <w:right w:val="nil"/>
            </w:tcBorders>
            <w:shd w:val="clear" w:color="auto" w:fill="1F497D"/>
          </w:tcPr>
          <w:p w14:paraId="495EC02F" w14:textId="2A72C914" w:rsidR="00ED0591" w:rsidRDefault="00ED0591" w:rsidP="00ED0591">
            <w:pPr>
              <w:autoSpaceDE w:val="0"/>
              <w:autoSpaceDN w:val="0"/>
              <w:adjustRightInd w:val="0"/>
              <w:spacing w:after="120"/>
              <w:ind w:right="330"/>
              <w:jc w:val="center"/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lang w:val="it-IT"/>
              </w:rPr>
              <w:t xml:space="preserve">Documento di consultazione n. </w:t>
            </w:r>
            <w:r w:rsidR="00F44661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lang w:val="it-IT"/>
              </w:rPr>
              <w:t>5</w:t>
            </w:r>
            <w:bookmarkStart w:id="0" w:name="_GoBack"/>
            <w:bookmarkEnd w:id="0"/>
            <w:r w:rsidR="004D0111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lang w:val="it-IT"/>
              </w:rPr>
              <w:t>/2023</w:t>
            </w:r>
          </w:p>
          <w:p w14:paraId="52FFAE21" w14:textId="30FB22B3" w:rsidR="003F0950" w:rsidRPr="009B22E1" w:rsidRDefault="004D0111" w:rsidP="00445785">
            <w:pPr>
              <w:autoSpaceDE w:val="0"/>
              <w:autoSpaceDN w:val="0"/>
              <w:adjustRightInd w:val="0"/>
              <w:spacing w:after="120"/>
              <w:ind w:right="330"/>
              <w:jc w:val="both"/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  <w:lang w:val="it-IT" w:eastAsia="it-IT"/>
              </w:rPr>
            </w:pPr>
            <w:r w:rsidRPr="004D0111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lang w:val="it-IT"/>
              </w:rPr>
              <w:t>PROPOSTE DI MODIFICHE E INTEGRAZIONI AL REGOLAMENTO IVASS N. 36 DEL 28 FEBBRAIO 2017, CONCERNENTI NUOVE MODALITA’ E TERMINI PER L’INVIO DEI FLUSSI RELATIVI ALL’INDAGINE SUI PREZZI EFFETTIVI DELLA GARANZIA R.C. AUTO PER I SETTORI AUTOVETTURE, MOTOCICLI E CICLOMOTORI, LIMITATAMENTE AGLI USI PRIVATI</w:t>
            </w:r>
          </w:p>
        </w:tc>
      </w:tr>
      <w:tr w:rsidR="003F0950" w:rsidRPr="00F44661" w14:paraId="0C57E004" w14:textId="77777777" w:rsidTr="00D2092F">
        <w:trPr>
          <w:trHeight w:val="2278"/>
        </w:trPr>
        <w:tc>
          <w:tcPr>
            <w:tcW w:w="1408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5B8AB27" w14:textId="77777777" w:rsidR="003F0950" w:rsidRPr="007E7CE1" w:rsidRDefault="003F0950" w:rsidP="00FA3CA3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  <w:lang w:val="it-IT"/>
              </w:rPr>
            </w:pPr>
            <w:r w:rsidRPr="007E7CE1"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  <w:lang w:val="it-IT"/>
              </w:rPr>
              <w:t>Legenda</w:t>
            </w:r>
          </w:p>
          <w:p w14:paraId="288ACD1D" w14:textId="77777777" w:rsidR="003F0950" w:rsidRDefault="003F0950" w:rsidP="00FA3CA3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Nella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riga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“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Commentatore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” i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singoli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soggetti dovranno inserire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la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loro denominazione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(anche in forma abbreviata).</w:t>
            </w:r>
          </w:p>
          <w:p w14:paraId="6FEB921F" w14:textId="77777777" w:rsidR="003F0950" w:rsidRPr="00D83E91" w:rsidRDefault="003F0950" w:rsidP="00FA3CA3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Nella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riga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“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Osservazioni generali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” i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singoli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soggetti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potranno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inserire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commenti di carattere generale.</w:t>
            </w:r>
          </w:p>
          <w:p w14:paraId="3B519F21" w14:textId="60BBF0E1" w:rsidR="003F0950" w:rsidRPr="00130BB8" w:rsidRDefault="003F0950" w:rsidP="00FA3CA3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Nell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e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colonn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e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“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Articolo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”</w:t>
            </w:r>
            <w:r w:rsidR="00475D1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,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“Comma” </w:t>
            </w:r>
            <w:r w:rsidR="00475D1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e “Lettera”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andranno inseriti,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rispettivamente, </w:t>
            </w:r>
            <w:r w:rsidR="00475D1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l’articolo, 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il comma </w:t>
            </w:r>
            <w:r w:rsidR="00475D1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e la lettera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cui si riferisce l’osservazione e la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proposta di modifica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.</w:t>
            </w:r>
          </w:p>
          <w:p w14:paraId="4552962C" w14:textId="77777777" w:rsidR="003F0950" w:rsidRPr="00C91C9B" w:rsidRDefault="003F0950" w:rsidP="00002D4D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Nella colonna “</w:t>
            </w:r>
            <w:r w:rsidRPr="00487ECC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Osservazioni e propost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e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” andranno inserite le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osservazioni specifiche e le proposte di modifica.</w:t>
            </w:r>
          </w:p>
        </w:tc>
      </w:tr>
      <w:tr w:rsidR="003F0950" w:rsidRPr="00B10BCE" w14:paraId="1E44A7F1" w14:textId="77777777" w:rsidTr="00330390">
        <w:trPr>
          <w:gridAfter w:val="1"/>
          <w:wAfter w:w="9" w:type="dxa"/>
        </w:trPr>
        <w:tc>
          <w:tcPr>
            <w:tcW w:w="2706" w:type="dxa"/>
            <w:gridSpan w:val="3"/>
            <w:shd w:val="clear" w:color="auto" w:fill="F2F2F2"/>
            <w:vAlign w:val="center"/>
          </w:tcPr>
          <w:p w14:paraId="2239BE9D" w14:textId="77777777" w:rsidR="003F0950" w:rsidRDefault="003F0950" w:rsidP="00FA3CA3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Commentatore</w:t>
            </w:r>
          </w:p>
        </w:tc>
        <w:tc>
          <w:tcPr>
            <w:tcW w:w="1136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C52599D" w14:textId="77777777" w:rsidR="003F0950" w:rsidRPr="005F6C4E" w:rsidRDefault="003F0950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3F0950" w:rsidRPr="00A95B37" w14:paraId="1DC98343" w14:textId="77777777" w:rsidTr="00330390">
        <w:trPr>
          <w:gridAfter w:val="1"/>
          <w:wAfter w:w="9" w:type="dxa"/>
          <w:trHeight w:val="474"/>
        </w:trPr>
        <w:tc>
          <w:tcPr>
            <w:tcW w:w="2706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AEB7C1A" w14:textId="77777777" w:rsidR="003F0950" w:rsidRDefault="003F0950" w:rsidP="00FA3CA3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Osservazioni generali</w:t>
            </w:r>
          </w:p>
        </w:tc>
        <w:tc>
          <w:tcPr>
            <w:tcW w:w="1136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704CA16" w14:textId="77777777" w:rsidR="003F0950" w:rsidRPr="005F6C4E" w:rsidRDefault="003F0950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3F0950" w:rsidRPr="00A95B37" w14:paraId="3C7C38C8" w14:textId="77777777" w:rsidTr="003F0950">
        <w:tc>
          <w:tcPr>
            <w:tcW w:w="1408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17365D"/>
          </w:tcPr>
          <w:p w14:paraId="56BD6FF0" w14:textId="77777777" w:rsidR="003F0950" w:rsidRPr="00A95B37" w:rsidRDefault="003F0950" w:rsidP="00FA3CA3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330390" w:rsidRPr="004E18F2" w14:paraId="2126D892" w14:textId="77777777" w:rsidTr="008B2D9E">
        <w:trPr>
          <w:gridAfter w:val="1"/>
          <w:wAfter w:w="9" w:type="dxa"/>
        </w:trPr>
        <w:tc>
          <w:tcPr>
            <w:tcW w:w="1651" w:type="dxa"/>
            <w:gridSpan w:val="2"/>
            <w:shd w:val="clear" w:color="auto" w:fill="F2F2F2"/>
            <w:vAlign w:val="center"/>
          </w:tcPr>
          <w:p w14:paraId="049B2E65" w14:textId="77777777" w:rsidR="00330390" w:rsidRPr="008933FF" w:rsidRDefault="00330390" w:rsidP="00FA3CA3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Articolo</w:t>
            </w:r>
          </w:p>
        </w:tc>
        <w:tc>
          <w:tcPr>
            <w:tcW w:w="1055" w:type="dxa"/>
            <w:shd w:val="clear" w:color="auto" w:fill="F2F2F2"/>
            <w:vAlign w:val="center"/>
          </w:tcPr>
          <w:p w14:paraId="504F9515" w14:textId="77777777" w:rsidR="00330390" w:rsidRPr="008933FF" w:rsidRDefault="00330390" w:rsidP="00FA3CA3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8933F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Comma</w:t>
            </w:r>
          </w:p>
        </w:tc>
        <w:tc>
          <w:tcPr>
            <w:tcW w:w="1258" w:type="dxa"/>
            <w:shd w:val="clear" w:color="auto" w:fill="F2F2F2"/>
            <w:vAlign w:val="center"/>
          </w:tcPr>
          <w:p w14:paraId="18172FE8" w14:textId="77777777" w:rsidR="00330390" w:rsidRPr="008933FF" w:rsidRDefault="00330390" w:rsidP="00FA3CA3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Lettera</w:t>
            </w:r>
          </w:p>
        </w:tc>
        <w:tc>
          <w:tcPr>
            <w:tcW w:w="10111" w:type="dxa"/>
            <w:shd w:val="clear" w:color="auto" w:fill="F2F2F2"/>
            <w:vAlign w:val="center"/>
          </w:tcPr>
          <w:p w14:paraId="4C9592A0" w14:textId="77777777" w:rsidR="00330390" w:rsidRPr="008933FF" w:rsidRDefault="00330390" w:rsidP="00FA3CA3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8933F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Osservazioni e proposte</w:t>
            </w:r>
          </w:p>
        </w:tc>
      </w:tr>
      <w:tr w:rsidR="00330390" w:rsidRPr="005F6C4E" w14:paraId="5178057C" w14:textId="77777777" w:rsidTr="008B2D9E">
        <w:trPr>
          <w:gridAfter w:val="1"/>
          <w:wAfter w:w="9" w:type="dxa"/>
          <w:trHeight w:val="432"/>
        </w:trPr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F27B6" w14:textId="77777777" w:rsidR="00330390" w:rsidRPr="005F6C4E" w:rsidRDefault="00330390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366AD" w14:textId="77777777" w:rsidR="00330390" w:rsidRPr="005F6C4E" w:rsidRDefault="00330390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FAD3" w14:textId="77777777" w:rsidR="00330390" w:rsidRPr="005F6C4E" w:rsidRDefault="00330390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53C8" w14:textId="77777777" w:rsidR="00330390" w:rsidRPr="005F6C4E" w:rsidRDefault="00330390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330390" w:rsidRPr="005F6C4E" w14:paraId="18781E1D" w14:textId="77777777" w:rsidTr="008B2D9E">
        <w:trPr>
          <w:gridAfter w:val="1"/>
          <w:wAfter w:w="9" w:type="dxa"/>
        </w:trPr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4AE5C" w14:textId="77777777" w:rsidR="00330390" w:rsidRPr="005F6C4E" w:rsidRDefault="00330390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1E999" w14:textId="77777777" w:rsidR="00330390" w:rsidRPr="005F6C4E" w:rsidRDefault="00330390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54D2" w14:textId="77777777" w:rsidR="00330390" w:rsidRPr="005F6C4E" w:rsidRDefault="00330390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C5A5" w14:textId="77777777" w:rsidR="00330390" w:rsidRPr="005F6C4E" w:rsidRDefault="00330390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E17023" w:rsidRPr="005F6C4E" w14:paraId="03D5AF4A" w14:textId="77777777" w:rsidTr="008B2D9E">
        <w:trPr>
          <w:gridAfter w:val="1"/>
          <w:wAfter w:w="9" w:type="dxa"/>
        </w:trPr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1F4DF" w14:textId="77777777" w:rsidR="00E17023" w:rsidRPr="005F6C4E" w:rsidRDefault="00E17023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BD3F2" w14:textId="77777777" w:rsidR="00E17023" w:rsidRPr="005F6C4E" w:rsidRDefault="00E17023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C8F4" w14:textId="77777777" w:rsidR="00E17023" w:rsidRPr="005F6C4E" w:rsidRDefault="00E17023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EA8B" w14:textId="77777777" w:rsidR="00E17023" w:rsidRPr="005F6C4E" w:rsidRDefault="00E17023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330390" w:rsidRPr="005F6C4E" w14:paraId="5BFB9F7C" w14:textId="77777777" w:rsidTr="008B2D9E">
        <w:trPr>
          <w:gridAfter w:val="1"/>
          <w:wAfter w:w="9" w:type="dxa"/>
        </w:trPr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809D6" w14:textId="77777777" w:rsidR="00330390" w:rsidRPr="005F6C4E" w:rsidRDefault="00330390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45A3" w14:textId="77777777" w:rsidR="00330390" w:rsidRPr="005F6C4E" w:rsidRDefault="00330390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5176" w14:textId="77777777" w:rsidR="00330390" w:rsidRPr="005F6C4E" w:rsidRDefault="00330390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EE23" w14:textId="77777777" w:rsidR="00330390" w:rsidRPr="005F6C4E" w:rsidRDefault="00330390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330390" w:rsidRPr="005F6C4E" w14:paraId="1EBA4753" w14:textId="77777777" w:rsidTr="008B2D9E">
        <w:trPr>
          <w:gridAfter w:val="1"/>
          <w:wAfter w:w="9" w:type="dxa"/>
        </w:trPr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25207" w14:textId="77777777" w:rsidR="00330390" w:rsidRPr="005F6C4E" w:rsidRDefault="00330390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CBA8" w14:textId="77777777" w:rsidR="00330390" w:rsidRPr="005F6C4E" w:rsidRDefault="00330390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C233" w14:textId="77777777" w:rsidR="00330390" w:rsidRPr="005F6C4E" w:rsidRDefault="00330390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F406" w14:textId="77777777" w:rsidR="00330390" w:rsidRPr="005F6C4E" w:rsidRDefault="00330390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</w:tbl>
    <w:p w14:paraId="6B4EF705" w14:textId="77777777" w:rsidR="00C774DC" w:rsidRDefault="00C774DC" w:rsidP="00D2092F"/>
    <w:sectPr w:rsidR="00C774DC" w:rsidSect="00185E50">
      <w:headerReference w:type="default" r:id="rId9"/>
      <w:footerReference w:type="even" r:id="rId10"/>
      <w:footerReference w:type="default" r:id="rId11"/>
      <w:pgSz w:w="16838" w:h="11906" w:orient="landscape"/>
      <w:pgMar w:top="2259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4B18D" w14:textId="77777777" w:rsidR="00912C27" w:rsidRDefault="00912C27">
      <w:r>
        <w:separator/>
      </w:r>
    </w:p>
  </w:endnote>
  <w:endnote w:type="continuationSeparator" w:id="0">
    <w:p w14:paraId="5A225A41" w14:textId="77777777" w:rsidR="00912C27" w:rsidRDefault="0091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587AD" w14:textId="77777777" w:rsidR="00A562B1" w:rsidRDefault="003F095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7A2DC2D" w14:textId="77777777" w:rsidR="00A562B1" w:rsidRDefault="00F4466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EE8A1" w14:textId="77777777" w:rsidR="00A562B1" w:rsidRPr="003A10ED" w:rsidRDefault="00F44661" w:rsidP="003A10ED">
    <w:pPr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EA05B" w14:textId="77777777" w:rsidR="00912C27" w:rsidRDefault="00912C27">
      <w:r>
        <w:separator/>
      </w:r>
    </w:p>
  </w:footnote>
  <w:footnote w:type="continuationSeparator" w:id="0">
    <w:p w14:paraId="763024D1" w14:textId="77777777" w:rsidR="00912C27" w:rsidRDefault="00912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58A25" w14:textId="77777777" w:rsidR="00A562B1" w:rsidRDefault="003F0950" w:rsidP="00185E50">
    <w:pPr>
      <w:pStyle w:val="Intestazione"/>
      <w:jc w:val="center"/>
    </w:pPr>
    <w:r>
      <w:rPr>
        <w:noProof/>
        <w:color w:val="1F497D"/>
        <w:lang w:val="it-IT" w:eastAsia="it-IT"/>
      </w:rPr>
      <w:drawing>
        <wp:inline distT="0" distB="0" distL="0" distR="0" wp14:anchorId="11CF96FF" wp14:editId="63E07B71">
          <wp:extent cx="2286000" cy="742156"/>
          <wp:effectExtent l="0" t="0" r="0" b="1270"/>
          <wp:docPr id="1" name="Immagine 1" descr="ivass-marchio rid-2016-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vass-marchio rid-2016-bl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42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50"/>
    <w:rsid w:val="00002D4D"/>
    <w:rsid w:val="001D4602"/>
    <w:rsid w:val="00217984"/>
    <w:rsid w:val="00314B96"/>
    <w:rsid w:val="00323686"/>
    <w:rsid w:val="00330390"/>
    <w:rsid w:val="003956FC"/>
    <w:rsid w:val="003D32BE"/>
    <w:rsid w:val="003E6F03"/>
    <w:rsid w:val="003E7B8C"/>
    <w:rsid w:val="003F0950"/>
    <w:rsid w:val="00445785"/>
    <w:rsid w:val="00475D11"/>
    <w:rsid w:val="004A4C0B"/>
    <w:rsid w:val="004D0111"/>
    <w:rsid w:val="00580B2F"/>
    <w:rsid w:val="005D513C"/>
    <w:rsid w:val="00616B5D"/>
    <w:rsid w:val="0064383A"/>
    <w:rsid w:val="00645A6B"/>
    <w:rsid w:val="0066252F"/>
    <w:rsid w:val="006664D7"/>
    <w:rsid w:val="00686BC4"/>
    <w:rsid w:val="006F3856"/>
    <w:rsid w:val="008B1482"/>
    <w:rsid w:val="008B2D9E"/>
    <w:rsid w:val="00912C27"/>
    <w:rsid w:val="009F217D"/>
    <w:rsid w:val="00A43ED9"/>
    <w:rsid w:val="00A447C1"/>
    <w:rsid w:val="00AB36E7"/>
    <w:rsid w:val="00BB2309"/>
    <w:rsid w:val="00BB79A5"/>
    <w:rsid w:val="00C15408"/>
    <w:rsid w:val="00C774DC"/>
    <w:rsid w:val="00CF0768"/>
    <w:rsid w:val="00D2092F"/>
    <w:rsid w:val="00DE0774"/>
    <w:rsid w:val="00E17023"/>
    <w:rsid w:val="00E47B95"/>
    <w:rsid w:val="00EA6EA7"/>
    <w:rsid w:val="00ED0591"/>
    <w:rsid w:val="00F36154"/>
    <w:rsid w:val="00F44661"/>
    <w:rsid w:val="00F55AD0"/>
    <w:rsid w:val="00F82CB4"/>
    <w:rsid w:val="00FE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D6C6F"/>
  <w15:chartTrackingRefBased/>
  <w15:docId w15:val="{892B3A9C-6543-48EF-A89C-D4C6F277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0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F0950"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3F0950"/>
    <w:rPr>
      <w:rFonts w:ascii="Arial" w:eastAsia="Arial Unicode MS" w:hAnsi="Arial" w:cs="Arial"/>
      <w:sz w:val="18"/>
      <w:szCs w:val="18"/>
      <w:lang w:val="en-GB"/>
    </w:rPr>
  </w:style>
  <w:style w:type="paragraph" w:styleId="Pidipagina">
    <w:name w:val="footer"/>
    <w:basedOn w:val="Normale"/>
    <w:link w:val="PidipaginaCarattere"/>
    <w:uiPriority w:val="99"/>
    <w:rsid w:val="003F0950"/>
    <w:pPr>
      <w:tabs>
        <w:tab w:val="center" w:pos="4536"/>
        <w:tab w:val="right" w:pos="9072"/>
      </w:tabs>
    </w:pPr>
    <w:rPr>
      <w:lang w:val="de-D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0950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Numeropagina">
    <w:name w:val="page number"/>
    <w:basedOn w:val="Carpredefinitoparagrafo"/>
    <w:rsid w:val="003F0950"/>
  </w:style>
  <w:style w:type="paragraph" w:customStyle="1" w:styleId="Default">
    <w:name w:val="Default"/>
    <w:rsid w:val="003F09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549A.E70448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C964FB16D83444BEC9932EED4E0B3E" ma:contentTypeVersion="3" ma:contentTypeDescription="Creare un nuovo documento." ma:contentTypeScope="" ma:versionID="cf9d8e05f9c35c856db51127cc6811fe">
  <xsd:schema xmlns:xsd="http://www.w3.org/2001/XMLSchema" xmlns:xs="http://www.w3.org/2001/XMLSchema" xmlns:p="http://schemas.microsoft.com/office/2006/metadata/properties" xmlns:ns2="21e66121-df8e-4474-beea-ddd1bf3f7766" targetNamespace="http://schemas.microsoft.com/office/2006/metadata/properties" ma:root="true" ma:fieldsID="63c456211e5e8bd344969b565c476a91" ns2:_="">
    <xsd:import namespace="21e66121-df8e-4474-beea-ddd1bf3f77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66121-df8e-4474-beea-ddd1bf3f7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805325-2E4E-4B9D-AFC7-E5D42A68FB8A}">
  <ds:schemaRefs>
    <ds:schemaRef ds:uri="http://purl.org/dc/elements/1.1/"/>
    <ds:schemaRef ds:uri="http://schemas.microsoft.com/office/2006/metadata/properties"/>
    <ds:schemaRef ds:uri="21e66121-df8e-4474-beea-ddd1bf3f776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014EE7-5502-4708-A059-C890447C6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F60E48-43E7-4F52-81DF-ED022982B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66121-df8e-4474-beea-ddd1bf3f7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Banca d'Italia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Luppino (IVASS)</dc:creator>
  <cp:keywords/>
  <dc:description/>
  <cp:lastModifiedBy>DM</cp:lastModifiedBy>
  <cp:revision>4</cp:revision>
  <dcterms:created xsi:type="dcterms:W3CDTF">2023-04-21T13:29:00Z</dcterms:created>
  <dcterms:modified xsi:type="dcterms:W3CDTF">2023-06-22T06:36:00Z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0x01010087C964FB16D83444BEC9932EED4E0B3E</vt:lpwstr>
  </property>
</Properties>
</file>